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46" w:rsidRDefault="009D0A46">
      <w:pPr>
        <w:rPr>
          <w:lang w:val="uk-UA"/>
        </w:rPr>
      </w:pPr>
    </w:p>
    <w:p w:rsidR="009D0A46" w:rsidRDefault="009D0A46">
      <w:pPr>
        <w:rPr>
          <w:lang w:val="uk-UA"/>
        </w:rPr>
      </w:pPr>
    </w:p>
    <w:p w:rsidR="00E055B3" w:rsidRDefault="009D0A46" w:rsidP="009D0A46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055B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Форма звіту для викладачів,  яка подається головою ПЦК  </w:t>
      </w:r>
    </w:p>
    <w:p w:rsidR="009D0A46" w:rsidRPr="00E055B3" w:rsidRDefault="009D0A46" w:rsidP="009D0A46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E055B3">
        <w:rPr>
          <w:rFonts w:ascii="Times New Roman" w:hAnsi="Times New Roman" w:cs="Times New Roman"/>
          <w:b/>
          <w:sz w:val="32"/>
          <w:szCs w:val="32"/>
          <w:lang w:val="uk-UA"/>
        </w:rPr>
        <w:t>кожної  п</w:t>
      </w:r>
      <w:r w:rsidRPr="00E055B3">
        <w:rPr>
          <w:rFonts w:ascii="Times New Roman" w:hAnsi="Times New Roman" w:cs="Times New Roman"/>
          <w:b/>
          <w:sz w:val="32"/>
          <w:szCs w:val="32"/>
        </w:rPr>
        <w:t>’</w:t>
      </w:r>
      <w:proofErr w:type="spellStart"/>
      <w:r w:rsidRPr="00E055B3">
        <w:rPr>
          <w:rFonts w:ascii="Times New Roman" w:hAnsi="Times New Roman" w:cs="Times New Roman"/>
          <w:b/>
          <w:sz w:val="32"/>
          <w:szCs w:val="32"/>
          <w:lang w:val="uk-UA"/>
        </w:rPr>
        <w:t>ятниці</w:t>
      </w:r>
      <w:proofErr w:type="spellEnd"/>
      <w:r w:rsidRPr="00E055B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 електронну пошту </w:t>
      </w:r>
      <w:r w:rsidR="003A4ED7" w:rsidRPr="00E055B3">
        <w:rPr>
          <w:rFonts w:ascii="Times New Roman" w:hAnsi="Times New Roman" w:cs="Times New Roman"/>
          <w:b/>
          <w:sz w:val="32"/>
          <w:szCs w:val="32"/>
          <w:lang w:val="uk-UA"/>
        </w:rPr>
        <w:t>коледжу</w:t>
      </w:r>
    </w:p>
    <w:p w:rsidR="00D90A43" w:rsidRDefault="00D90A43" w:rsidP="00D90A4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ПЦК ______________________________________</w:t>
      </w:r>
    </w:p>
    <w:p w:rsidR="00D90A43" w:rsidRPr="009D0A46" w:rsidRDefault="00D90A43" w:rsidP="00D90A4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Викладач__________________________________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68"/>
        <w:gridCol w:w="1544"/>
        <w:gridCol w:w="1257"/>
        <w:gridCol w:w="1095"/>
        <w:gridCol w:w="1528"/>
        <w:gridCol w:w="3472"/>
        <w:gridCol w:w="2551"/>
        <w:gridCol w:w="2552"/>
      </w:tblGrid>
      <w:tr w:rsidR="00E055B3" w:rsidTr="00E055B3">
        <w:tc>
          <w:tcPr>
            <w:tcW w:w="568" w:type="dxa"/>
          </w:tcPr>
          <w:p w:rsidR="00D90A43" w:rsidRPr="009D0A46" w:rsidRDefault="00D90A43" w:rsidP="009D0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0A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</w:p>
          <w:p w:rsidR="00D90A43" w:rsidRPr="009D0A46" w:rsidRDefault="00D90A43" w:rsidP="009D0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0A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з</w:t>
            </w:r>
            <w:r w:rsidRPr="009D0A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44" w:type="dxa"/>
          </w:tcPr>
          <w:p w:rsidR="00D90A43" w:rsidRPr="009D0A46" w:rsidRDefault="00D90A43" w:rsidP="009D0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0A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1257" w:type="dxa"/>
          </w:tcPr>
          <w:p w:rsidR="00D90A43" w:rsidRPr="009D0A46" w:rsidRDefault="00D90A43" w:rsidP="00D90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0A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</w:t>
            </w:r>
          </w:p>
          <w:p w:rsidR="00D90A43" w:rsidRPr="009D0A46" w:rsidRDefault="00D90A43" w:rsidP="00D90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D90A43" w:rsidRPr="009D0A46" w:rsidRDefault="00D90A43" w:rsidP="00D90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0A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28" w:type="dxa"/>
          </w:tcPr>
          <w:p w:rsidR="00D90A43" w:rsidRDefault="00D90A43" w:rsidP="009D0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 заняття</w:t>
            </w:r>
          </w:p>
          <w:p w:rsidR="00D90A43" w:rsidRPr="00D90A43" w:rsidRDefault="00D90A43" w:rsidP="009D0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(лекція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</w:p>
          <w:p w:rsidR="00D90A43" w:rsidRPr="009D0A46" w:rsidRDefault="00D90A43" w:rsidP="009D0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практика)</w:t>
            </w:r>
          </w:p>
        </w:tc>
        <w:tc>
          <w:tcPr>
            <w:tcW w:w="3472" w:type="dxa"/>
          </w:tcPr>
          <w:p w:rsidR="00D90A43" w:rsidRPr="009D0A46" w:rsidRDefault="00D90A43" w:rsidP="009D0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0A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551" w:type="dxa"/>
          </w:tcPr>
          <w:p w:rsidR="00D90A43" w:rsidRPr="009D0A46" w:rsidRDefault="00D90A43" w:rsidP="009D0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0A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Електронний ресурс</w:t>
            </w:r>
          </w:p>
          <w:p w:rsidR="00D90A43" w:rsidRPr="009D0A46" w:rsidRDefault="00D90A43" w:rsidP="009D0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0A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(види завдань)</w:t>
            </w:r>
          </w:p>
        </w:tc>
        <w:tc>
          <w:tcPr>
            <w:tcW w:w="2552" w:type="dxa"/>
          </w:tcPr>
          <w:p w:rsidR="00D90A43" w:rsidRPr="009D0A46" w:rsidRDefault="00D90A43" w:rsidP="009D0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0A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перевірки</w:t>
            </w:r>
          </w:p>
          <w:p w:rsidR="00D90A43" w:rsidRPr="009D0A46" w:rsidRDefault="00D90A43" w:rsidP="009D0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0A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(кількість</w:t>
            </w:r>
          </w:p>
          <w:p w:rsidR="00D90A43" w:rsidRPr="009D0A46" w:rsidRDefault="00D90A43" w:rsidP="009D0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0A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студентів)</w:t>
            </w:r>
          </w:p>
          <w:p w:rsidR="00D90A43" w:rsidRPr="009D0A46" w:rsidRDefault="00D90A43" w:rsidP="009D0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055B3" w:rsidTr="00E055B3">
        <w:tc>
          <w:tcPr>
            <w:tcW w:w="568" w:type="dxa"/>
          </w:tcPr>
          <w:p w:rsidR="00D90A43" w:rsidRDefault="00D90A43"/>
        </w:tc>
        <w:tc>
          <w:tcPr>
            <w:tcW w:w="1544" w:type="dxa"/>
          </w:tcPr>
          <w:p w:rsidR="00D90A43" w:rsidRDefault="00D90A43"/>
        </w:tc>
        <w:tc>
          <w:tcPr>
            <w:tcW w:w="1257" w:type="dxa"/>
          </w:tcPr>
          <w:p w:rsidR="00D90A43" w:rsidRDefault="00D90A43"/>
        </w:tc>
        <w:tc>
          <w:tcPr>
            <w:tcW w:w="1095" w:type="dxa"/>
          </w:tcPr>
          <w:p w:rsidR="00D90A43" w:rsidRDefault="00D90A43"/>
        </w:tc>
        <w:tc>
          <w:tcPr>
            <w:tcW w:w="1528" w:type="dxa"/>
          </w:tcPr>
          <w:p w:rsidR="00D90A43" w:rsidRDefault="00D90A43"/>
        </w:tc>
        <w:tc>
          <w:tcPr>
            <w:tcW w:w="3472" w:type="dxa"/>
          </w:tcPr>
          <w:p w:rsidR="00D90A43" w:rsidRDefault="00D90A43"/>
        </w:tc>
        <w:tc>
          <w:tcPr>
            <w:tcW w:w="2551" w:type="dxa"/>
          </w:tcPr>
          <w:p w:rsidR="00D90A43" w:rsidRDefault="00D90A43"/>
        </w:tc>
        <w:tc>
          <w:tcPr>
            <w:tcW w:w="2552" w:type="dxa"/>
          </w:tcPr>
          <w:p w:rsidR="00D90A43" w:rsidRDefault="00D90A43"/>
        </w:tc>
      </w:tr>
      <w:tr w:rsidR="00E055B3" w:rsidTr="00E055B3">
        <w:tc>
          <w:tcPr>
            <w:tcW w:w="568" w:type="dxa"/>
          </w:tcPr>
          <w:p w:rsidR="00D90A43" w:rsidRDefault="00D90A43"/>
        </w:tc>
        <w:tc>
          <w:tcPr>
            <w:tcW w:w="1544" w:type="dxa"/>
          </w:tcPr>
          <w:p w:rsidR="00D90A43" w:rsidRDefault="00D90A43"/>
        </w:tc>
        <w:tc>
          <w:tcPr>
            <w:tcW w:w="1257" w:type="dxa"/>
          </w:tcPr>
          <w:p w:rsidR="00D90A43" w:rsidRDefault="00D90A43"/>
        </w:tc>
        <w:tc>
          <w:tcPr>
            <w:tcW w:w="1095" w:type="dxa"/>
          </w:tcPr>
          <w:p w:rsidR="00D90A43" w:rsidRDefault="00D90A43"/>
        </w:tc>
        <w:tc>
          <w:tcPr>
            <w:tcW w:w="1528" w:type="dxa"/>
          </w:tcPr>
          <w:p w:rsidR="00D90A43" w:rsidRDefault="00D90A43"/>
        </w:tc>
        <w:tc>
          <w:tcPr>
            <w:tcW w:w="3472" w:type="dxa"/>
          </w:tcPr>
          <w:p w:rsidR="00D90A43" w:rsidRDefault="00D90A43"/>
        </w:tc>
        <w:tc>
          <w:tcPr>
            <w:tcW w:w="2551" w:type="dxa"/>
          </w:tcPr>
          <w:p w:rsidR="00D90A43" w:rsidRDefault="00D90A43"/>
        </w:tc>
        <w:tc>
          <w:tcPr>
            <w:tcW w:w="2552" w:type="dxa"/>
          </w:tcPr>
          <w:p w:rsidR="00D90A43" w:rsidRDefault="00D90A43"/>
        </w:tc>
      </w:tr>
      <w:tr w:rsidR="00E055B3" w:rsidTr="00E055B3">
        <w:tc>
          <w:tcPr>
            <w:tcW w:w="568" w:type="dxa"/>
          </w:tcPr>
          <w:p w:rsidR="00D90A43" w:rsidRDefault="00D90A43"/>
        </w:tc>
        <w:tc>
          <w:tcPr>
            <w:tcW w:w="1544" w:type="dxa"/>
          </w:tcPr>
          <w:p w:rsidR="00D90A43" w:rsidRDefault="00D90A43"/>
        </w:tc>
        <w:tc>
          <w:tcPr>
            <w:tcW w:w="1257" w:type="dxa"/>
          </w:tcPr>
          <w:p w:rsidR="00D90A43" w:rsidRDefault="00D90A43"/>
        </w:tc>
        <w:tc>
          <w:tcPr>
            <w:tcW w:w="1095" w:type="dxa"/>
          </w:tcPr>
          <w:p w:rsidR="00D90A43" w:rsidRDefault="00D90A43"/>
        </w:tc>
        <w:tc>
          <w:tcPr>
            <w:tcW w:w="1528" w:type="dxa"/>
          </w:tcPr>
          <w:p w:rsidR="00D90A43" w:rsidRDefault="00D90A43"/>
        </w:tc>
        <w:tc>
          <w:tcPr>
            <w:tcW w:w="3472" w:type="dxa"/>
          </w:tcPr>
          <w:p w:rsidR="00D90A43" w:rsidRDefault="00D90A43"/>
        </w:tc>
        <w:tc>
          <w:tcPr>
            <w:tcW w:w="2551" w:type="dxa"/>
          </w:tcPr>
          <w:p w:rsidR="00D90A43" w:rsidRDefault="00D90A43"/>
        </w:tc>
        <w:tc>
          <w:tcPr>
            <w:tcW w:w="2552" w:type="dxa"/>
          </w:tcPr>
          <w:p w:rsidR="00D90A43" w:rsidRDefault="00D90A43"/>
        </w:tc>
      </w:tr>
    </w:tbl>
    <w:p w:rsidR="003B5AA8" w:rsidRDefault="00D90A43">
      <w:pPr>
        <w:rPr>
          <w:lang w:val="uk-UA"/>
        </w:rPr>
      </w:pPr>
      <w:r>
        <w:rPr>
          <w:lang w:val="uk-UA"/>
        </w:rPr>
        <w:t xml:space="preserve">  </w:t>
      </w:r>
    </w:p>
    <w:p w:rsidR="00D90A43" w:rsidRDefault="00D90A43">
      <w:pPr>
        <w:rPr>
          <w:lang w:val="uk-UA"/>
        </w:rPr>
      </w:pPr>
    </w:p>
    <w:p w:rsidR="00D90A43" w:rsidRDefault="00D90A43">
      <w:pPr>
        <w:rPr>
          <w:lang w:val="uk-UA"/>
        </w:rPr>
      </w:pPr>
    </w:p>
    <w:p w:rsidR="00D90A43" w:rsidRDefault="00D90A43">
      <w:pPr>
        <w:rPr>
          <w:lang w:val="uk-UA"/>
        </w:rPr>
      </w:pPr>
    </w:p>
    <w:p w:rsidR="00D90A43" w:rsidRPr="00D90A43" w:rsidRDefault="00D90A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90A43">
        <w:rPr>
          <w:rFonts w:ascii="Times New Roman" w:hAnsi="Times New Roman" w:cs="Times New Roman"/>
          <w:sz w:val="28"/>
          <w:szCs w:val="28"/>
          <w:lang w:val="uk-UA"/>
        </w:rPr>
        <w:t>Голова ПЦК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</w:t>
      </w:r>
    </w:p>
    <w:sectPr w:rsidR="00D90A43" w:rsidRPr="00D90A43" w:rsidSect="00D90A4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46"/>
    <w:rsid w:val="00383DD5"/>
    <w:rsid w:val="003A4ED7"/>
    <w:rsid w:val="003B5AA8"/>
    <w:rsid w:val="009D0A46"/>
    <w:rsid w:val="00BF1CEB"/>
    <w:rsid w:val="00D90A43"/>
    <w:rsid w:val="00E0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2020-03-30T07:49:00Z</cp:lastPrinted>
  <dcterms:created xsi:type="dcterms:W3CDTF">2020-03-30T06:15:00Z</dcterms:created>
  <dcterms:modified xsi:type="dcterms:W3CDTF">2020-03-30T07:50:00Z</dcterms:modified>
</cp:coreProperties>
</file>